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F5226" w14:textId="7E3BF6E0" w:rsidR="00A0219A" w:rsidRDefault="009D4B2C">
      <w:r>
        <w:rPr>
          <w:noProof/>
        </w:rPr>
        <w:drawing>
          <wp:anchor distT="0" distB="0" distL="114300" distR="114300" simplePos="0" relativeHeight="251658240" behindDoc="0" locked="0" layoutInCell="1" allowOverlap="1" wp14:anchorId="10D1B022" wp14:editId="2AAE0CAC">
            <wp:simplePos x="0" y="0"/>
            <wp:positionH relativeFrom="page">
              <wp:posOffset>353</wp:posOffset>
            </wp:positionH>
            <wp:positionV relativeFrom="page">
              <wp:posOffset>9525</wp:posOffset>
            </wp:positionV>
            <wp:extent cx="7753279" cy="10033656"/>
            <wp:effectExtent l="0" t="0" r="63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279" cy="1003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9A">
        <w:br w:type="page"/>
      </w:r>
    </w:p>
    <w:p w14:paraId="42B53B7D" w14:textId="75FD8F80" w:rsidR="00033D16" w:rsidRDefault="00033D16" w:rsidP="00033D16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Simposio de Educación 202</w:t>
      </w:r>
      <w:r w:rsidR="008E40C5">
        <w:rPr>
          <w:b/>
          <w:sz w:val="36"/>
          <w:szCs w:val="36"/>
        </w:rPr>
        <w:t>3</w:t>
      </w:r>
    </w:p>
    <w:p w14:paraId="3DB81555" w14:textId="77777777" w:rsidR="00033D16" w:rsidRDefault="00033D16" w:rsidP="00033D16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Conservación de las Aves y su Entorno</w:t>
      </w:r>
    </w:p>
    <w:p w14:paraId="5A173F6F" w14:textId="77777777" w:rsidR="00033D16" w:rsidRDefault="00033D16" w:rsidP="00033D16">
      <w:pPr>
        <w:spacing w:after="0" w:line="240" w:lineRule="auto"/>
        <w:jc w:val="both"/>
      </w:pPr>
    </w:p>
    <w:p w14:paraId="48E97232" w14:textId="77777777" w:rsidR="00033D16" w:rsidRDefault="00033D16" w:rsidP="00033D16">
      <w:pPr>
        <w:spacing w:after="0" w:line="240" w:lineRule="auto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  <w:sz w:val="24"/>
          <w:szCs w:val="24"/>
        </w:rPr>
        <w:t>E</w:t>
      </w:r>
      <w:r>
        <w:rPr>
          <w:rFonts w:ascii="Arial" w:eastAsia="Arial" w:hAnsi="Arial" w:cs="Arial"/>
          <w:color w:val="222222"/>
        </w:rPr>
        <w:t>s una instancia para compartir proyectos ambientales, de conservación de las aves para generar lazos con personas que se relacionan en la misma área a nivel internacional.</w:t>
      </w:r>
    </w:p>
    <w:p w14:paraId="3ECEBF15" w14:textId="77777777" w:rsidR="00033D16" w:rsidRDefault="00033D16" w:rsidP="00033D16">
      <w:pPr>
        <w:spacing w:after="0" w:line="240" w:lineRule="auto"/>
        <w:jc w:val="both"/>
        <w:rPr>
          <w:rFonts w:ascii="Arial" w:eastAsia="Arial" w:hAnsi="Arial" w:cs="Arial"/>
          <w:color w:val="222222"/>
        </w:rPr>
      </w:pPr>
    </w:p>
    <w:p w14:paraId="1C855715" w14:textId="77777777" w:rsidR="00033D16" w:rsidRDefault="00033D16" w:rsidP="00033D16">
      <w:pPr>
        <w:spacing w:after="0" w:line="240" w:lineRule="auto"/>
        <w:jc w:val="both"/>
        <w:rPr>
          <w:rFonts w:ascii="Arial" w:eastAsia="Arial" w:hAnsi="Arial" w:cs="Arial"/>
          <w:b/>
          <w:color w:val="222222"/>
        </w:rPr>
      </w:pPr>
      <w:r>
        <w:rPr>
          <w:rFonts w:ascii="Arial" w:eastAsia="Arial" w:hAnsi="Arial" w:cs="Arial"/>
          <w:b/>
          <w:color w:val="222222"/>
        </w:rPr>
        <w:t>Objetivo</w:t>
      </w:r>
    </w:p>
    <w:p w14:paraId="426A7AEC" w14:textId="77777777" w:rsidR="00033D16" w:rsidRDefault="00033D16" w:rsidP="00033D16">
      <w:pPr>
        <w:spacing w:after="0" w:line="240" w:lineRule="auto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Reunir a personas de diferentes disciplinas que realicen estudios científicos y/o actividades combinadas de educación ambiental y aves.</w:t>
      </w:r>
    </w:p>
    <w:p w14:paraId="09FA95B7" w14:textId="77777777" w:rsidR="00033D16" w:rsidRDefault="00033D16" w:rsidP="00033D16">
      <w:pPr>
        <w:spacing w:after="0" w:line="240" w:lineRule="auto"/>
        <w:jc w:val="both"/>
        <w:rPr>
          <w:rFonts w:ascii="Arial" w:eastAsia="Arial" w:hAnsi="Arial" w:cs="Arial"/>
          <w:b/>
          <w:color w:val="222222"/>
        </w:rPr>
      </w:pPr>
    </w:p>
    <w:p w14:paraId="6D4E491F" w14:textId="09ADF96A" w:rsidR="00033D16" w:rsidRDefault="00033D16" w:rsidP="00033D16">
      <w:pPr>
        <w:spacing w:after="0" w:line="240" w:lineRule="auto"/>
        <w:jc w:val="both"/>
        <w:rPr>
          <w:rFonts w:ascii="Arial" w:eastAsia="Arial" w:hAnsi="Arial" w:cs="Arial"/>
          <w:b/>
          <w:color w:val="222222"/>
        </w:rPr>
      </w:pPr>
      <w:r>
        <w:rPr>
          <w:rFonts w:ascii="Arial" w:eastAsia="Arial" w:hAnsi="Arial" w:cs="Arial"/>
          <w:b/>
          <w:color w:val="222222"/>
        </w:rPr>
        <w:t>Requisitos</w:t>
      </w:r>
    </w:p>
    <w:p w14:paraId="7245FD32" w14:textId="77777777" w:rsidR="009C2597" w:rsidRDefault="009C2597" w:rsidP="00033D16">
      <w:pPr>
        <w:spacing w:after="0" w:line="240" w:lineRule="auto"/>
        <w:jc w:val="both"/>
        <w:rPr>
          <w:rFonts w:ascii="Arial" w:eastAsia="Arial" w:hAnsi="Arial" w:cs="Arial"/>
          <w:b/>
          <w:color w:val="222222"/>
        </w:rPr>
      </w:pPr>
    </w:p>
    <w:p w14:paraId="6F581A94" w14:textId="1B7705D5" w:rsidR="00033D16" w:rsidRDefault="00033D16" w:rsidP="00033D16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al" w:eastAsia="Arial" w:hAnsi="Arial" w:cs="Arial"/>
          <w:color w:val="222222"/>
        </w:rPr>
        <w:t>Estar registrado en la X</w:t>
      </w:r>
      <w:r w:rsidR="008E40C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I Feria de Aves de Sudamérica.</w:t>
      </w:r>
    </w:p>
    <w:p w14:paraId="22008465" w14:textId="77777777" w:rsidR="00033D16" w:rsidRDefault="00033D16" w:rsidP="00033D16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al" w:eastAsia="Arial" w:hAnsi="Arial" w:cs="Arial"/>
          <w:color w:val="222222"/>
        </w:rPr>
        <w:t>Diligenciar el formulario en su totalidad y enviarlo al correo educacion@birdfair.net</w:t>
      </w:r>
    </w:p>
    <w:p w14:paraId="08E3EE70" w14:textId="77777777" w:rsidR="00033D16" w:rsidRDefault="00033D16" w:rsidP="00033D16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al" w:eastAsia="Arial" w:hAnsi="Arial" w:cs="Arial"/>
          <w:color w:val="222222"/>
        </w:rPr>
        <w:t>Postular un proyecto que ayude a promover la conservación de las aves y su entorno.</w:t>
      </w:r>
    </w:p>
    <w:p w14:paraId="2B3EE6B3" w14:textId="77777777" w:rsidR="00033D16" w:rsidRDefault="00033D16" w:rsidP="00033D16">
      <w:pPr>
        <w:numPr>
          <w:ilvl w:val="0"/>
          <w:numId w:val="4"/>
        </w:numPr>
        <w:spacing w:after="0" w:line="240" w:lineRule="auto"/>
        <w:jc w:val="both"/>
      </w:pPr>
      <w:r>
        <w:rPr>
          <w:rFonts w:ascii="Arial" w:eastAsia="Arial" w:hAnsi="Arial" w:cs="Arial"/>
          <w:color w:val="222222"/>
        </w:rPr>
        <w:t>Preparar la ponencia para un máximo de 15 minutos en caso de ser seleccionado.</w:t>
      </w:r>
    </w:p>
    <w:p w14:paraId="27253AB8" w14:textId="77777777" w:rsidR="00033D16" w:rsidRDefault="00033D16" w:rsidP="00033D16">
      <w:pPr>
        <w:spacing w:after="0" w:line="360" w:lineRule="auto"/>
        <w:jc w:val="center"/>
        <w:rPr>
          <w:rFonts w:ascii="Arial" w:eastAsia="Arial" w:hAnsi="Arial" w:cs="Arial"/>
          <w:color w:val="222222"/>
        </w:rPr>
      </w:pPr>
    </w:p>
    <w:p w14:paraId="5A4A6894" w14:textId="77777777" w:rsidR="00033D16" w:rsidRDefault="00033D16" w:rsidP="00033D16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Cronograma</w:t>
      </w:r>
    </w:p>
    <w:p w14:paraId="739AD765" w14:textId="77777777" w:rsidR="00033D16" w:rsidRDefault="00033D16" w:rsidP="00033D16">
      <w:pPr>
        <w:spacing w:after="0" w:line="360" w:lineRule="auto"/>
        <w:rPr>
          <w:rFonts w:ascii="Arial" w:eastAsia="Arial" w:hAnsi="Arial" w:cs="Arial"/>
          <w:b/>
        </w:rPr>
      </w:pPr>
    </w:p>
    <w:tbl>
      <w:tblPr>
        <w:tblStyle w:val="Sombreadoclaro"/>
        <w:tblW w:w="9390" w:type="dxa"/>
        <w:tblLayout w:type="fixed"/>
        <w:tblLook w:val="0400" w:firstRow="0" w:lastRow="0" w:firstColumn="0" w:lastColumn="0" w:noHBand="0" w:noVBand="1"/>
      </w:tblPr>
      <w:tblGrid>
        <w:gridCol w:w="2662"/>
        <w:gridCol w:w="6728"/>
      </w:tblGrid>
      <w:tr w:rsidR="00033D16" w14:paraId="422BB675" w14:textId="77777777" w:rsidTr="00E24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2" w:type="dxa"/>
            <w:shd w:val="clear" w:color="auto" w:fill="D9D9D9" w:themeFill="background1" w:themeFillShade="D9"/>
          </w:tcPr>
          <w:p w14:paraId="16463189" w14:textId="77777777" w:rsidR="00033D16" w:rsidRDefault="00033D16" w:rsidP="00E242D6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Fecha  </w:t>
            </w:r>
          </w:p>
        </w:tc>
        <w:tc>
          <w:tcPr>
            <w:tcW w:w="6728" w:type="dxa"/>
            <w:shd w:val="clear" w:color="auto" w:fill="D9D9D9" w:themeFill="background1" w:themeFillShade="D9"/>
          </w:tcPr>
          <w:p w14:paraId="1DE7015B" w14:textId="77777777" w:rsidR="00033D16" w:rsidRDefault="00033D16" w:rsidP="00E242D6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</w:t>
            </w:r>
          </w:p>
        </w:tc>
      </w:tr>
      <w:tr w:rsidR="00033D16" w14:paraId="0F5ED810" w14:textId="77777777" w:rsidTr="00E242D6">
        <w:tc>
          <w:tcPr>
            <w:tcW w:w="2662" w:type="dxa"/>
            <w:shd w:val="clear" w:color="auto" w:fill="FFFFFF" w:themeFill="background1"/>
          </w:tcPr>
          <w:p w14:paraId="22037B66" w14:textId="1E006E84" w:rsidR="00033D16" w:rsidRPr="00AE4E96" w:rsidRDefault="008E40C5" w:rsidP="00E242D6">
            <w:pPr>
              <w:spacing w:line="360" w:lineRule="auto"/>
              <w:rPr>
                <w:rFonts w:ascii="Arial" w:eastAsia="Arial" w:hAnsi="Arial" w:cs="Arial"/>
                <w:b/>
                <w:color w:val="222222"/>
              </w:rPr>
            </w:pPr>
            <w:r>
              <w:rPr>
                <w:rFonts w:ascii="Arial" w:eastAsia="Arial" w:hAnsi="Arial" w:cs="Arial"/>
                <w:b/>
                <w:color w:val="222222"/>
              </w:rPr>
              <w:t>Hasta 30</w:t>
            </w:r>
            <w:r w:rsidR="00033D16" w:rsidRPr="00AE4E96">
              <w:rPr>
                <w:rFonts w:ascii="Arial" w:eastAsia="Arial" w:hAnsi="Arial" w:cs="Arial"/>
                <w:b/>
                <w:color w:val="222222"/>
              </w:rPr>
              <w:t xml:space="preserve"> julio</w:t>
            </w:r>
          </w:p>
        </w:tc>
        <w:tc>
          <w:tcPr>
            <w:tcW w:w="6728" w:type="dxa"/>
            <w:shd w:val="clear" w:color="auto" w:fill="FFFFFF" w:themeFill="background1"/>
          </w:tcPr>
          <w:p w14:paraId="7AA1CA2C" w14:textId="77777777" w:rsidR="00033D16" w:rsidRDefault="00033D16" w:rsidP="00E242D6">
            <w:pPr>
              <w:shd w:val="clear" w:color="auto" w:fill="FFFFFF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Convocatoria abierta</w:t>
            </w:r>
          </w:p>
          <w:p w14:paraId="2BD5FD2F" w14:textId="397BFD59" w:rsidR="00033D16" w:rsidRDefault="00033D16" w:rsidP="00E242D6">
            <w:pPr>
              <w:shd w:val="clear" w:color="auto" w:fill="FFFFFF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 xml:space="preserve">(Recepción </w:t>
            </w:r>
            <w:r w:rsidR="008E40C5">
              <w:rPr>
                <w:rFonts w:ascii="Arial" w:eastAsia="Arial" w:hAnsi="Arial" w:cs="Arial"/>
                <w:color w:val="222222"/>
              </w:rPr>
              <w:t>de trabajos</w:t>
            </w:r>
            <w:r>
              <w:rPr>
                <w:rFonts w:ascii="Arial" w:eastAsia="Arial" w:hAnsi="Arial" w:cs="Arial"/>
                <w:color w:val="222222"/>
              </w:rPr>
              <w:t xml:space="preserve"> al correo del simposio)</w:t>
            </w:r>
          </w:p>
          <w:p w14:paraId="4B5ED003" w14:textId="77777777" w:rsidR="00033D16" w:rsidRDefault="00033D16" w:rsidP="00E242D6">
            <w:pPr>
              <w:shd w:val="clear" w:color="auto" w:fill="FFFFFF"/>
              <w:rPr>
                <w:rFonts w:ascii="Arial" w:eastAsia="Arial" w:hAnsi="Arial" w:cs="Arial"/>
                <w:color w:val="222222"/>
              </w:rPr>
            </w:pPr>
          </w:p>
        </w:tc>
      </w:tr>
      <w:tr w:rsidR="00033D16" w14:paraId="5D3F9B56" w14:textId="77777777" w:rsidTr="00E24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62" w:type="dxa"/>
            <w:shd w:val="clear" w:color="auto" w:fill="FFFFFF" w:themeFill="background1"/>
          </w:tcPr>
          <w:p w14:paraId="0D93C019" w14:textId="52061C58" w:rsidR="00033D16" w:rsidRPr="00AE4E96" w:rsidRDefault="008E40C5" w:rsidP="00E242D6">
            <w:pPr>
              <w:spacing w:line="360" w:lineRule="auto"/>
              <w:rPr>
                <w:rFonts w:ascii="Arial" w:eastAsia="Arial" w:hAnsi="Arial" w:cs="Arial"/>
                <w:b/>
                <w:color w:val="222222"/>
              </w:rPr>
            </w:pPr>
            <w:r>
              <w:rPr>
                <w:rFonts w:ascii="Arial" w:eastAsia="Arial" w:hAnsi="Arial" w:cs="Arial"/>
                <w:b/>
                <w:color w:val="222222"/>
              </w:rPr>
              <w:t>1</w:t>
            </w:r>
            <w:r w:rsidR="00033D16" w:rsidRPr="00AE4E96">
              <w:rPr>
                <w:rFonts w:ascii="Arial" w:eastAsia="Arial" w:hAnsi="Arial" w:cs="Arial"/>
                <w:b/>
                <w:color w:val="222222"/>
              </w:rPr>
              <w:t>-</w:t>
            </w:r>
            <w:r>
              <w:rPr>
                <w:rFonts w:ascii="Arial" w:eastAsia="Arial" w:hAnsi="Arial" w:cs="Arial"/>
                <w:b/>
                <w:color w:val="222222"/>
              </w:rPr>
              <w:t>14 agosto</w:t>
            </w:r>
          </w:p>
        </w:tc>
        <w:tc>
          <w:tcPr>
            <w:tcW w:w="6728" w:type="dxa"/>
            <w:shd w:val="clear" w:color="auto" w:fill="FFFFFF" w:themeFill="background1"/>
          </w:tcPr>
          <w:p w14:paraId="783D284A" w14:textId="1C55B9BA" w:rsidR="00033D16" w:rsidRDefault="00033D16" w:rsidP="00E242D6">
            <w:pPr>
              <w:spacing w:line="360" w:lineRule="auto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Notificación trabajos seleccionados</w:t>
            </w:r>
            <w:r w:rsidR="008E40C5">
              <w:rPr>
                <w:rFonts w:ascii="Arial" w:eastAsia="Arial" w:hAnsi="Arial" w:cs="Arial"/>
                <w:color w:val="222222"/>
              </w:rPr>
              <w:t xml:space="preserve"> por e-mail</w:t>
            </w:r>
          </w:p>
        </w:tc>
      </w:tr>
      <w:tr w:rsidR="00033D16" w14:paraId="4D3546C8" w14:textId="77777777" w:rsidTr="00E242D6">
        <w:trPr>
          <w:trHeight w:val="270"/>
        </w:trPr>
        <w:tc>
          <w:tcPr>
            <w:tcW w:w="2662" w:type="dxa"/>
            <w:shd w:val="clear" w:color="auto" w:fill="FFFFFF" w:themeFill="background1"/>
          </w:tcPr>
          <w:p w14:paraId="6C372734" w14:textId="491B2FEA" w:rsidR="00033D16" w:rsidRPr="00AE4E96" w:rsidRDefault="00033D16" w:rsidP="00E242D6">
            <w:pPr>
              <w:spacing w:line="360" w:lineRule="auto"/>
              <w:rPr>
                <w:rFonts w:ascii="Arial" w:eastAsia="Arial" w:hAnsi="Arial" w:cs="Arial"/>
                <w:b/>
                <w:color w:val="222222"/>
              </w:rPr>
            </w:pPr>
            <w:r w:rsidRPr="00AE4E96">
              <w:rPr>
                <w:rFonts w:ascii="Arial" w:eastAsia="Arial" w:hAnsi="Arial" w:cs="Arial"/>
                <w:b/>
                <w:color w:val="222222"/>
              </w:rPr>
              <w:t>27 octubre</w:t>
            </w:r>
            <w:r w:rsidR="003F0F24">
              <w:rPr>
                <w:rFonts w:ascii="Arial" w:eastAsia="Arial" w:hAnsi="Arial" w:cs="Arial"/>
                <w:b/>
                <w:color w:val="222222"/>
              </w:rPr>
              <w:br/>
            </w:r>
            <w:r w:rsidR="008E40C5">
              <w:rPr>
                <w:rFonts w:ascii="Arial" w:eastAsia="Arial" w:hAnsi="Arial" w:cs="Arial"/>
                <w:b/>
                <w:color w:val="222222"/>
              </w:rPr>
              <w:t>12</w:t>
            </w:r>
            <w:r w:rsidRPr="00AE4E96">
              <w:rPr>
                <w:rFonts w:ascii="Arial" w:eastAsia="Arial" w:hAnsi="Arial" w:cs="Arial"/>
                <w:b/>
                <w:color w:val="222222"/>
              </w:rPr>
              <w:t xml:space="preserve">:00 </w:t>
            </w:r>
            <w:r w:rsidR="003F0F24">
              <w:rPr>
                <w:rFonts w:ascii="Arial" w:eastAsia="Arial" w:hAnsi="Arial" w:cs="Arial"/>
                <w:b/>
                <w:color w:val="222222"/>
              </w:rPr>
              <w:t xml:space="preserve">– 17:00 </w:t>
            </w:r>
            <w:r w:rsidRPr="00AE4E96">
              <w:rPr>
                <w:rFonts w:ascii="Arial" w:eastAsia="Arial" w:hAnsi="Arial" w:cs="Arial"/>
                <w:b/>
                <w:color w:val="222222"/>
              </w:rPr>
              <w:t>h</w:t>
            </w:r>
          </w:p>
        </w:tc>
        <w:tc>
          <w:tcPr>
            <w:tcW w:w="6728" w:type="dxa"/>
            <w:shd w:val="clear" w:color="auto" w:fill="FFFFFF" w:themeFill="background1"/>
          </w:tcPr>
          <w:p w14:paraId="1AE7E47D" w14:textId="16066800" w:rsidR="003F0F24" w:rsidRPr="003F0F24" w:rsidRDefault="003F0F24" w:rsidP="00E242D6">
            <w:pPr>
              <w:shd w:val="clear" w:color="auto" w:fill="FFFFFF"/>
              <w:spacing w:after="240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Presentaciones </w:t>
            </w:r>
            <w:r w:rsidR="008E40C5">
              <w:rPr>
                <w:rFonts w:ascii="Arial" w:hAnsi="Arial" w:cs="Arial"/>
                <w:color w:val="222222"/>
                <w:shd w:val="clear" w:color="auto" w:fill="FFFFFF"/>
              </w:rPr>
              <w:t xml:space="preserve">Casa del Pueblo (capacidad 200 </w:t>
            </w:r>
            <w:proofErr w:type="spellStart"/>
            <w:r w:rsidR="008E40C5">
              <w:rPr>
                <w:rFonts w:ascii="Arial" w:hAnsi="Arial" w:cs="Arial"/>
                <w:color w:val="222222"/>
                <w:shd w:val="clear" w:color="auto" w:fill="FFFFFF"/>
              </w:rPr>
              <w:t>pax</w:t>
            </w:r>
            <w:proofErr w:type="spellEnd"/>
            <w:r w:rsidR="008E40C5">
              <w:rPr>
                <w:rFonts w:ascii="Arial" w:hAnsi="Arial" w:cs="Arial"/>
                <w:color w:val="222222"/>
                <w:shd w:val="clear" w:color="auto" w:fill="FFFFFF"/>
              </w:rPr>
              <w:t>)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br/>
              <w:t>Mindo | Ecuador</w:t>
            </w:r>
          </w:p>
        </w:tc>
      </w:tr>
    </w:tbl>
    <w:p w14:paraId="0FE9496A" w14:textId="77777777" w:rsidR="00033D16" w:rsidRDefault="00033D16" w:rsidP="00033D16">
      <w:pPr>
        <w:spacing w:after="0" w:line="360" w:lineRule="auto"/>
        <w:rPr>
          <w:rFonts w:ascii="Arial" w:eastAsia="Arial" w:hAnsi="Arial" w:cs="Arial"/>
          <w:color w:val="222222"/>
        </w:rPr>
      </w:pPr>
    </w:p>
    <w:p w14:paraId="03B22A6C" w14:textId="77777777" w:rsidR="00033D16" w:rsidRDefault="00033D16" w:rsidP="00033D16">
      <w:pPr>
        <w:spacing w:after="0" w:line="360" w:lineRule="auto"/>
        <w:rPr>
          <w:rFonts w:ascii="Arial" w:eastAsia="Arial" w:hAnsi="Arial" w:cs="Arial"/>
          <w:color w:val="222222"/>
        </w:rPr>
      </w:pPr>
    </w:p>
    <w:p w14:paraId="65122C93" w14:textId="77777777" w:rsidR="00033D16" w:rsidRDefault="00033D16" w:rsidP="00033D16">
      <w:pPr>
        <w:spacing w:after="0" w:line="360" w:lineRule="auto"/>
        <w:rPr>
          <w:rFonts w:ascii="Arial" w:eastAsia="Arial" w:hAnsi="Arial" w:cs="Arial"/>
          <w:color w:val="222222"/>
        </w:rPr>
      </w:pPr>
    </w:p>
    <w:p w14:paraId="0544FE37" w14:textId="77777777" w:rsidR="00033D16" w:rsidRDefault="00033D16" w:rsidP="00033D16">
      <w:pPr>
        <w:spacing w:after="0" w:line="360" w:lineRule="auto"/>
        <w:rPr>
          <w:rFonts w:ascii="Arial" w:eastAsia="Arial" w:hAnsi="Arial" w:cs="Arial"/>
          <w:color w:val="222222"/>
        </w:rPr>
      </w:pPr>
    </w:p>
    <w:p w14:paraId="42D92C4B" w14:textId="505DEA45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222222"/>
        </w:rPr>
      </w:pPr>
      <w:r>
        <w:rPr>
          <w:rFonts w:ascii="Arial" w:eastAsia="Arial" w:hAnsi="Arial" w:cs="Arial"/>
          <w:b/>
          <w:color w:val="222222"/>
        </w:rPr>
        <w:t xml:space="preserve">Dirección del </w:t>
      </w:r>
      <w:r w:rsidR="00EB74E1">
        <w:rPr>
          <w:rFonts w:ascii="Arial" w:eastAsia="Arial" w:hAnsi="Arial" w:cs="Arial"/>
          <w:b/>
          <w:color w:val="222222"/>
        </w:rPr>
        <w:t>S</w:t>
      </w:r>
      <w:r>
        <w:rPr>
          <w:rFonts w:ascii="Arial" w:eastAsia="Arial" w:hAnsi="Arial" w:cs="Arial"/>
          <w:b/>
          <w:color w:val="222222"/>
        </w:rPr>
        <w:t>imposio</w:t>
      </w:r>
      <w:r w:rsidR="00EB74E1">
        <w:rPr>
          <w:rFonts w:ascii="Arial" w:eastAsia="Arial" w:hAnsi="Arial" w:cs="Arial"/>
          <w:b/>
          <w:color w:val="222222"/>
        </w:rPr>
        <w:t xml:space="preserve"> de Educación</w:t>
      </w:r>
    </w:p>
    <w:p w14:paraId="20850873" w14:textId="77777777" w:rsidR="00033D16" w:rsidRDefault="00033D16" w:rsidP="00033D16">
      <w:pPr>
        <w:spacing w:after="0" w:line="240" w:lineRule="auto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Carolina Yáñez </w:t>
      </w:r>
      <w:proofErr w:type="spellStart"/>
      <w:r>
        <w:rPr>
          <w:rFonts w:ascii="Arial" w:eastAsia="Arial" w:hAnsi="Arial" w:cs="Arial"/>
          <w:color w:val="222222"/>
        </w:rPr>
        <w:t>Rismondo</w:t>
      </w:r>
      <w:proofErr w:type="spellEnd"/>
      <w:r>
        <w:rPr>
          <w:rFonts w:ascii="Arial" w:eastAsia="Arial" w:hAnsi="Arial" w:cs="Arial"/>
          <w:color w:val="222222"/>
        </w:rPr>
        <w:t xml:space="preserve"> - Encargada Educación</w:t>
      </w:r>
    </w:p>
    <w:p w14:paraId="762ECC74" w14:textId="77777777" w:rsidR="00D60304" w:rsidRPr="00D60304" w:rsidRDefault="00D60304" w:rsidP="00D60304">
      <w:pPr>
        <w:spacing w:after="0" w:line="240" w:lineRule="auto"/>
        <w:jc w:val="both"/>
        <w:rPr>
          <w:rFonts w:ascii="Arial" w:eastAsia="Arial" w:hAnsi="Arial" w:cs="Arial"/>
          <w:color w:val="222222"/>
        </w:rPr>
      </w:pPr>
      <w:r w:rsidRPr="00D60304">
        <w:rPr>
          <w:rFonts w:ascii="Arial" w:eastAsia="Arial" w:hAnsi="Arial" w:cs="Arial"/>
          <w:color w:val="222222"/>
        </w:rPr>
        <w:t xml:space="preserve">XII Feria de Aves de Sudamérica / XII South American </w:t>
      </w:r>
      <w:proofErr w:type="spellStart"/>
      <w:r w:rsidRPr="00D60304">
        <w:rPr>
          <w:rFonts w:ascii="Arial" w:eastAsia="Arial" w:hAnsi="Arial" w:cs="Arial"/>
          <w:color w:val="222222"/>
        </w:rPr>
        <w:t>Bird</w:t>
      </w:r>
      <w:proofErr w:type="spellEnd"/>
      <w:r w:rsidRPr="00D60304">
        <w:rPr>
          <w:rFonts w:ascii="Arial" w:eastAsia="Arial" w:hAnsi="Arial" w:cs="Arial"/>
          <w:color w:val="222222"/>
        </w:rPr>
        <w:t xml:space="preserve"> </w:t>
      </w:r>
      <w:proofErr w:type="spellStart"/>
      <w:r w:rsidRPr="00D60304">
        <w:rPr>
          <w:rFonts w:ascii="Arial" w:eastAsia="Arial" w:hAnsi="Arial" w:cs="Arial"/>
          <w:color w:val="222222"/>
        </w:rPr>
        <w:t>Fair</w:t>
      </w:r>
      <w:proofErr w:type="spellEnd"/>
    </w:p>
    <w:p w14:paraId="1DC30AAD" w14:textId="5C86ACBB" w:rsidR="00033D16" w:rsidRDefault="00000000" w:rsidP="00D60304">
      <w:pPr>
        <w:spacing w:after="0" w:line="240" w:lineRule="auto"/>
        <w:jc w:val="both"/>
        <w:rPr>
          <w:rFonts w:ascii="Arial" w:eastAsia="Arial" w:hAnsi="Arial" w:cs="Arial"/>
          <w:color w:val="222222"/>
        </w:rPr>
      </w:pPr>
      <w:hyperlink r:id="rId8">
        <w:r w:rsidR="00033D16">
          <w:rPr>
            <w:rFonts w:ascii="Arial" w:eastAsia="Arial" w:hAnsi="Arial" w:cs="Arial"/>
            <w:color w:val="1155CC"/>
            <w:u w:val="single"/>
          </w:rPr>
          <w:t>educacion@birdfair.net</w:t>
        </w:r>
      </w:hyperlink>
    </w:p>
    <w:p w14:paraId="5E7D4E3C" w14:textId="049C626D" w:rsidR="00033D16" w:rsidRDefault="00D60304" w:rsidP="00033D16">
      <w:pPr>
        <w:spacing w:after="0" w:line="240" w:lineRule="auto"/>
        <w:jc w:val="both"/>
        <w:rPr>
          <w:rFonts w:ascii="Arial" w:eastAsia="Arial" w:hAnsi="Arial" w:cs="Arial"/>
          <w:color w:val="222222"/>
        </w:rPr>
      </w:pPr>
      <w:r w:rsidRPr="00D60304">
        <w:rPr>
          <w:rFonts w:ascii="Arial" w:eastAsia="Arial" w:hAnsi="Arial" w:cs="Arial"/>
          <w:color w:val="222222"/>
        </w:rPr>
        <w:t>www.birdfair.net</w:t>
      </w:r>
    </w:p>
    <w:p w14:paraId="082F4744" w14:textId="77777777" w:rsidR="00033D16" w:rsidRDefault="00033D16" w:rsidP="00033D16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5829C19" wp14:editId="710FECCC">
            <wp:extent cx="2626333" cy="2018805"/>
            <wp:effectExtent l="0" t="0" r="3175" b="635"/>
            <wp:docPr id="34" name="image3.jpg" descr="Feria de Aves 1_11_2018 10_56_55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eria de Aves 1_11_2018 10_56_55 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295" cy="2051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60AB9" wp14:editId="5E8E7068">
            <wp:extent cx="2717174" cy="2024050"/>
            <wp:effectExtent l="0" t="0" r="6985" b="0"/>
            <wp:docPr id="28" name="image2.jpg" descr="Feria de Aves 1_11_2018 4_07_27 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eria de Aves 1_11_2018 4_07_27 p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948" cy="2029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CDABA9" w14:textId="77777777" w:rsidR="00033D16" w:rsidRDefault="00033D16" w:rsidP="00033D16">
      <w:pPr>
        <w:spacing w:after="0" w:line="240" w:lineRule="auto"/>
        <w:rPr>
          <w:rFonts w:ascii="Arial" w:eastAsia="Arial" w:hAnsi="Arial" w:cs="Arial"/>
          <w:color w:val="222222"/>
        </w:rPr>
      </w:pPr>
    </w:p>
    <w:p w14:paraId="253F2F77" w14:textId="77777777" w:rsidR="00033D16" w:rsidRDefault="00033D16" w:rsidP="00033D16">
      <w:pPr>
        <w:rPr>
          <w:b/>
          <w:color w:val="000000"/>
        </w:rPr>
      </w:pPr>
      <w:r>
        <w:rPr>
          <w:b/>
          <w:sz w:val="24"/>
          <w:szCs w:val="24"/>
        </w:rPr>
        <w:t>Formulario</w:t>
      </w:r>
      <w:r>
        <w:rPr>
          <w:sz w:val="24"/>
          <w:szCs w:val="24"/>
        </w:rPr>
        <w:t xml:space="preserve"> </w:t>
      </w:r>
    </w:p>
    <w:p w14:paraId="040C9D22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1. Título de la presentación </w:t>
      </w:r>
    </w:p>
    <w:tbl>
      <w:tblPr>
        <w:tblW w:w="8498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8"/>
      </w:tblGrid>
      <w:tr w:rsidR="00033D16" w14:paraId="36F44AE9" w14:textId="77777777" w:rsidTr="00E242D6">
        <w:trPr>
          <w:trHeight w:val="475"/>
        </w:trPr>
        <w:tc>
          <w:tcPr>
            <w:tcW w:w="8498" w:type="dxa"/>
          </w:tcPr>
          <w:p w14:paraId="72F4DDF7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54EAA1FD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8553C7A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8FDFECC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2. Nombre del expositor/País/Correo electrónico</w:t>
      </w:r>
    </w:p>
    <w:tbl>
      <w:tblPr>
        <w:tblW w:w="8498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8"/>
      </w:tblGrid>
      <w:tr w:rsidR="00033D16" w14:paraId="7CAFA3CA" w14:textId="77777777" w:rsidTr="00E242D6">
        <w:trPr>
          <w:trHeight w:val="475"/>
        </w:trPr>
        <w:tc>
          <w:tcPr>
            <w:tcW w:w="8498" w:type="dxa"/>
          </w:tcPr>
          <w:p w14:paraId="13248FDC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792B7769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391013E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CE95202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3. Tema a desarrollar</w:t>
      </w:r>
    </w:p>
    <w:tbl>
      <w:tblPr>
        <w:tblW w:w="8498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8"/>
      </w:tblGrid>
      <w:tr w:rsidR="00033D16" w14:paraId="253A5CFF" w14:textId="77777777" w:rsidTr="00E242D6">
        <w:trPr>
          <w:trHeight w:val="475"/>
        </w:trPr>
        <w:tc>
          <w:tcPr>
            <w:tcW w:w="8498" w:type="dxa"/>
          </w:tcPr>
          <w:p w14:paraId="5DFBF030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4B0E6A45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30FA56C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A49D73C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4. Objetivos (general y/o específicos)</w:t>
      </w:r>
    </w:p>
    <w:tbl>
      <w:tblPr>
        <w:tblW w:w="8498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8"/>
      </w:tblGrid>
      <w:tr w:rsidR="00033D16" w14:paraId="2CD0ACA1" w14:textId="77777777" w:rsidTr="00E242D6">
        <w:trPr>
          <w:trHeight w:val="475"/>
        </w:trPr>
        <w:tc>
          <w:tcPr>
            <w:tcW w:w="8498" w:type="dxa"/>
          </w:tcPr>
          <w:p w14:paraId="4DD2D8B6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General:</w:t>
            </w:r>
          </w:p>
        </w:tc>
      </w:tr>
      <w:tr w:rsidR="00033D16" w14:paraId="04B705E0" w14:textId="77777777" w:rsidTr="00E242D6">
        <w:trPr>
          <w:trHeight w:val="475"/>
        </w:trPr>
        <w:tc>
          <w:tcPr>
            <w:tcW w:w="8498" w:type="dxa"/>
            <w:shd w:val="clear" w:color="auto" w:fill="F2F2F2"/>
          </w:tcPr>
          <w:p w14:paraId="5C7B63F8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Específicos:</w:t>
            </w:r>
          </w:p>
        </w:tc>
      </w:tr>
      <w:tr w:rsidR="00033D16" w14:paraId="683B6990" w14:textId="77777777" w:rsidTr="00E242D6">
        <w:trPr>
          <w:trHeight w:val="475"/>
        </w:trPr>
        <w:tc>
          <w:tcPr>
            <w:tcW w:w="8498" w:type="dxa"/>
          </w:tcPr>
          <w:p w14:paraId="7C69219C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33D16" w14:paraId="1DCB0891" w14:textId="77777777" w:rsidTr="00E242D6">
        <w:trPr>
          <w:trHeight w:val="475"/>
        </w:trPr>
        <w:tc>
          <w:tcPr>
            <w:tcW w:w="8498" w:type="dxa"/>
            <w:shd w:val="clear" w:color="auto" w:fill="F2F2F2"/>
          </w:tcPr>
          <w:p w14:paraId="4A4D97F2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33D16" w14:paraId="54E0A057" w14:textId="77777777" w:rsidTr="00E242D6">
        <w:trPr>
          <w:trHeight w:val="475"/>
        </w:trPr>
        <w:tc>
          <w:tcPr>
            <w:tcW w:w="8498" w:type="dxa"/>
          </w:tcPr>
          <w:p w14:paraId="11145A80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2738FD3E" w14:textId="77777777" w:rsidR="004A2177" w:rsidRDefault="004A2177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7E6B56E" w14:textId="77777777" w:rsidR="004A2177" w:rsidRDefault="004A2177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20E49F5" w14:textId="77777777" w:rsidR="004A2177" w:rsidRDefault="004A2177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4873FA27" w14:textId="48CB15C0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 xml:space="preserve">5. ¿Este proyecto fue innovador, original, motivante? ¿Por qué? </w:t>
      </w:r>
    </w:p>
    <w:tbl>
      <w:tblPr>
        <w:tblW w:w="8505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033D16" w14:paraId="416920F1" w14:textId="77777777" w:rsidTr="00E242D6">
        <w:trPr>
          <w:trHeight w:val="4485"/>
        </w:trPr>
        <w:tc>
          <w:tcPr>
            <w:tcW w:w="8505" w:type="dxa"/>
          </w:tcPr>
          <w:p w14:paraId="24508E20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792183AE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5C5AB04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>6. Síntesis del trabajo</w:t>
      </w:r>
      <w:r>
        <w:rPr>
          <w:color w:val="000000"/>
        </w:rPr>
        <w:t xml:space="preserve"> (Donde se desarrolló el proyecto, se debe incluir cuantas personas fueron beneficiadas por proyecto ejemplo: X cantidad de alumnos, X cantidad de adultos etc.)</w:t>
      </w:r>
    </w:p>
    <w:p w14:paraId="5B3E7538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W w:w="8505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033D16" w14:paraId="4E5557F8" w14:textId="77777777" w:rsidTr="00E242D6">
        <w:trPr>
          <w:trHeight w:val="2820"/>
        </w:trPr>
        <w:tc>
          <w:tcPr>
            <w:tcW w:w="8505" w:type="dxa"/>
          </w:tcPr>
          <w:p w14:paraId="0623CB1A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6334B2F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8D82065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65F7FC2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8B510BE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55005A4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9F53C66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01AC409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DDF62D7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DDF9637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5929A17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42E4397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DE3CC87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72A1442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458112D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197C616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697128F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CAFC641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3B1CB350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717E551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7. ¿Los objetivos fueron cumplidos?</w:t>
      </w:r>
    </w:p>
    <w:tbl>
      <w:tblPr>
        <w:tblW w:w="8621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21"/>
      </w:tblGrid>
      <w:tr w:rsidR="00033D16" w14:paraId="50D22E87" w14:textId="77777777" w:rsidTr="00E242D6">
        <w:trPr>
          <w:trHeight w:val="2055"/>
        </w:trPr>
        <w:tc>
          <w:tcPr>
            <w:tcW w:w="8621" w:type="dxa"/>
          </w:tcPr>
          <w:p w14:paraId="4AC54BC9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DF9456D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EE90D30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DABB2D2" w14:textId="6938025C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4BF72C4" w14:textId="438D501A" w:rsidR="004A2177" w:rsidRDefault="004A2177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F46DA60" w14:textId="7C34620C" w:rsidR="004A2177" w:rsidRDefault="004A2177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0A26A03" w14:textId="71C9AE1C" w:rsidR="004A2177" w:rsidRDefault="004A2177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C1BA985" w14:textId="77777777" w:rsidR="004A2177" w:rsidRDefault="004A2177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EF7E798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77CB319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5EF89BE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18418AF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3B3E989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812FF31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BD4CD26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DCEF62F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7C73893" w14:textId="77777777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2A4FC3B1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1131E30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579FCD0" w14:textId="4E34400A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8. ¿Qué desea lograr al presentar su trabajo en la X</w:t>
      </w:r>
      <w:r w:rsidR="00F03775">
        <w:rPr>
          <w:b/>
          <w:color w:val="000000"/>
        </w:rPr>
        <w:t>I</w:t>
      </w:r>
      <w:r>
        <w:rPr>
          <w:b/>
          <w:color w:val="000000"/>
        </w:rPr>
        <w:t>I Feria de Aves de Sudamérica?</w:t>
      </w:r>
    </w:p>
    <w:tbl>
      <w:tblPr>
        <w:tblW w:w="8621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21"/>
      </w:tblGrid>
      <w:tr w:rsidR="00033D16" w14:paraId="51C6FA44" w14:textId="77777777" w:rsidTr="00E242D6">
        <w:trPr>
          <w:trHeight w:val="1555"/>
        </w:trPr>
        <w:tc>
          <w:tcPr>
            <w:tcW w:w="8621" w:type="dxa"/>
          </w:tcPr>
          <w:p w14:paraId="13E4AE8D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7091BC8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37BA937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A17697C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F36B753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123DFF8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853E776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5E386D0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4B7B799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70B40D9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5C39D9F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C82BFF8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F0B5373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08D521F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89445F4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B4C818C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112C4E1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817D097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4AA1D6E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D37C002" w14:textId="5C43388B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9DD158C" w14:textId="77777777" w:rsidR="004A2177" w:rsidRPr="002E00D0" w:rsidRDefault="004A2177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ECDC54C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716D3C5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597BEA67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1DC5A3F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D7EDAC8" w14:textId="77777777" w:rsidR="00033D16" w:rsidRDefault="00033D16" w:rsidP="00033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>9. Imágenes, página web, link de algún video del proyecto etc.</w:t>
      </w:r>
    </w:p>
    <w:tbl>
      <w:tblPr>
        <w:tblW w:w="8728" w:type="dxa"/>
        <w:tblInd w:w="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489"/>
      </w:tblGrid>
      <w:tr w:rsidR="00033D16" w14:paraId="31D007AE" w14:textId="77777777" w:rsidTr="00E242D6">
        <w:tc>
          <w:tcPr>
            <w:tcW w:w="4239" w:type="dxa"/>
          </w:tcPr>
          <w:p w14:paraId="069C17D5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489" w:type="dxa"/>
          </w:tcPr>
          <w:p w14:paraId="2D4B0372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33D16" w14:paraId="53A0415B" w14:textId="77777777" w:rsidTr="00E242D6">
        <w:tc>
          <w:tcPr>
            <w:tcW w:w="4239" w:type="dxa"/>
            <w:shd w:val="clear" w:color="auto" w:fill="auto"/>
          </w:tcPr>
          <w:p w14:paraId="14C35AD5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5804ED5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65D16B9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F8F77A7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DEE00FB" w14:textId="7A71A8AA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560797E" w14:textId="1121BACE" w:rsidR="00D349B2" w:rsidRDefault="00D349B2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6083731" w14:textId="473E1097" w:rsidR="00D349B2" w:rsidRDefault="00D349B2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30F4FCA" w14:textId="77777777" w:rsidR="00D349B2" w:rsidRPr="002E00D0" w:rsidRDefault="00D349B2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EA889AF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2B6B2A6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489" w:type="dxa"/>
            <w:shd w:val="clear" w:color="auto" w:fill="auto"/>
          </w:tcPr>
          <w:p w14:paraId="65F06D5C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</w:tc>
      </w:tr>
      <w:tr w:rsidR="00033D16" w14:paraId="56E10EB2" w14:textId="77777777" w:rsidTr="00E242D6">
        <w:tc>
          <w:tcPr>
            <w:tcW w:w="4239" w:type="dxa"/>
            <w:shd w:val="clear" w:color="auto" w:fill="auto"/>
          </w:tcPr>
          <w:p w14:paraId="45F81F38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489" w:type="dxa"/>
            <w:shd w:val="clear" w:color="auto" w:fill="auto"/>
          </w:tcPr>
          <w:p w14:paraId="5AD2750B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</w:tc>
      </w:tr>
      <w:tr w:rsidR="00033D16" w14:paraId="6F4FE152" w14:textId="77777777" w:rsidTr="00E242D6">
        <w:tc>
          <w:tcPr>
            <w:tcW w:w="4239" w:type="dxa"/>
            <w:shd w:val="clear" w:color="auto" w:fill="auto"/>
          </w:tcPr>
          <w:p w14:paraId="12FDAB7E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8A8B8AC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BC1654A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1A13CD0" w14:textId="143A4226" w:rsidR="00033D16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A085C23" w14:textId="4DC36442" w:rsidR="00D349B2" w:rsidRDefault="00D349B2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BEA24FF" w14:textId="409A2F7E" w:rsidR="00D349B2" w:rsidRDefault="00D349B2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61CBAFA" w14:textId="6D74D78A" w:rsidR="00D349B2" w:rsidRDefault="00D349B2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67DBD33" w14:textId="77777777" w:rsidR="00D349B2" w:rsidRDefault="00D349B2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C0BFC34" w14:textId="77777777" w:rsidR="004A2177" w:rsidRPr="002E00D0" w:rsidRDefault="004A2177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1A6D9CB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8FE1F9B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489" w:type="dxa"/>
            <w:shd w:val="clear" w:color="auto" w:fill="auto"/>
          </w:tcPr>
          <w:p w14:paraId="280F5580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</w:tc>
      </w:tr>
      <w:tr w:rsidR="00033D16" w14:paraId="76DB1C79" w14:textId="77777777" w:rsidTr="00E242D6">
        <w:tc>
          <w:tcPr>
            <w:tcW w:w="4239" w:type="dxa"/>
            <w:shd w:val="clear" w:color="auto" w:fill="auto"/>
          </w:tcPr>
          <w:p w14:paraId="6683EE1D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489" w:type="dxa"/>
            <w:shd w:val="clear" w:color="auto" w:fill="auto"/>
          </w:tcPr>
          <w:p w14:paraId="6E52BAF4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</w:tc>
      </w:tr>
      <w:tr w:rsidR="00033D16" w14:paraId="278603C6" w14:textId="77777777" w:rsidTr="00E242D6">
        <w:tc>
          <w:tcPr>
            <w:tcW w:w="4239" w:type="dxa"/>
            <w:shd w:val="clear" w:color="auto" w:fill="auto"/>
          </w:tcPr>
          <w:p w14:paraId="4EE03548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A68F795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7EEBC3C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CB830FA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8D9FCFC" w14:textId="7DCB0352" w:rsidR="00D349B2" w:rsidRDefault="00D349B2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04B4E55" w14:textId="1409024D" w:rsidR="00D349B2" w:rsidRDefault="00D349B2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29DDCD0" w14:textId="77777777" w:rsidR="004A2177" w:rsidRPr="002E00D0" w:rsidRDefault="004A2177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E4C73C3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489" w:type="dxa"/>
            <w:shd w:val="clear" w:color="auto" w:fill="auto"/>
          </w:tcPr>
          <w:p w14:paraId="56020BA8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</w:tc>
      </w:tr>
      <w:tr w:rsidR="00033D16" w14:paraId="3ED5CB47" w14:textId="77777777" w:rsidTr="00E242D6">
        <w:tc>
          <w:tcPr>
            <w:tcW w:w="4239" w:type="dxa"/>
            <w:shd w:val="clear" w:color="auto" w:fill="auto"/>
          </w:tcPr>
          <w:p w14:paraId="5B4B914E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489" w:type="dxa"/>
            <w:shd w:val="clear" w:color="auto" w:fill="auto"/>
          </w:tcPr>
          <w:p w14:paraId="7D123706" w14:textId="77777777" w:rsidR="00033D16" w:rsidRPr="002E00D0" w:rsidRDefault="00033D16" w:rsidP="00E242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</w:tc>
      </w:tr>
    </w:tbl>
    <w:p w14:paraId="54755D21" w14:textId="77777777" w:rsidR="00033D16" w:rsidRDefault="00033D16" w:rsidP="00033D16">
      <w:pPr>
        <w:spacing w:after="0" w:line="360" w:lineRule="auto"/>
        <w:rPr>
          <w:rFonts w:ascii="Arial" w:eastAsia="Arial" w:hAnsi="Arial" w:cs="Arial"/>
          <w:b/>
        </w:rPr>
      </w:pPr>
    </w:p>
    <w:p w14:paraId="4F682EF1" w14:textId="77777777" w:rsidR="00C62EBE" w:rsidRDefault="00C62EBE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A83036E" w14:textId="45899D85" w:rsidR="003E7F3A" w:rsidRDefault="003E7F3A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B6CC1A5" w14:textId="264DB7FA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E97ADEB" w14:textId="6BF7B768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94402FA" w14:textId="6132DD67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764952D" w14:textId="68BBDA9A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9BE3E82" w14:textId="6270BEAA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A4F7DDD" w14:textId="769C55A8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68F0E15" w14:textId="191C25CE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7E31212" w14:textId="0D392C43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563B325" w14:textId="3CDC841C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2C4EEB3" w14:textId="080642A4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337398F" w14:textId="28A814B1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32E99F3" w14:textId="3D01CF80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9823174" w14:textId="77777777" w:rsidR="00D349B2" w:rsidRDefault="00D349B2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A15C003" w14:textId="77777777" w:rsidR="00F03775" w:rsidRDefault="00F03775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AA4B6D4" w14:textId="1C06E073" w:rsidR="003E7F3A" w:rsidRDefault="003E7F3A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E1919A2" w14:textId="77777777" w:rsidR="00D86C65" w:rsidRPr="00D86C65" w:rsidRDefault="00D86C65" w:rsidP="00D86C6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86C65">
        <w:rPr>
          <w:rFonts w:ascii="Arial" w:hAnsi="Arial" w:cs="Arial"/>
          <w:sz w:val="24"/>
          <w:szCs w:val="24"/>
        </w:rPr>
        <w:t>Pajareando a través del continente.</w:t>
      </w:r>
    </w:p>
    <w:p w14:paraId="73F909DB" w14:textId="77777777" w:rsidR="00D86C65" w:rsidRPr="00D86C65" w:rsidRDefault="00D86C65" w:rsidP="00D86C65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D86C65">
        <w:rPr>
          <w:rFonts w:ascii="Arial" w:hAnsi="Arial" w:cs="Arial"/>
          <w:b/>
          <w:bCs/>
          <w:sz w:val="24"/>
          <w:szCs w:val="24"/>
        </w:rPr>
        <w:t xml:space="preserve">XII Feria de Aves de Sudamérica / XII South American </w:t>
      </w:r>
      <w:proofErr w:type="spellStart"/>
      <w:r w:rsidRPr="00D86C65">
        <w:rPr>
          <w:rFonts w:ascii="Arial" w:hAnsi="Arial" w:cs="Arial"/>
          <w:b/>
          <w:bCs/>
          <w:sz w:val="24"/>
          <w:szCs w:val="24"/>
        </w:rPr>
        <w:t>Bird</w:t>
      </w:r>
      <w:proofErr w:type="spellEnd"/>
      <w:r w:rsidRPr="00D86C6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86C65">
        <w:rPr>
          <w:rFonts w:ascii="Arial" w:hAnsi="Arial" w:cs="Arial"/>
          <w:b/>
          <w:bCs/>
          <w:sz w:val="24"/>
          <w:szCs w:val="24"/>
        </w:rPr>
        <w:t>Fair</w:t>
      </w:r>
      <w:proofErr w:type="spellEnd"/>
    </w:p>
    <w:p w14:paraId="33FC04A1" w14:textId="77777777" w:rsidR="00D86C65" w:rsidRPr="00D86C65" w:rsidRDefault="00D86C65" w:rsidP="00D86C6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86C65">
        <w:rPr>
          <w:rFonts w:ascii="Arial" w:hAnsi="Arial" w:cs="Arial"/>
          <w:sz w:val="24"/>
          <w:szCs w:val="24"/>
        </w:rPr>
        <w:t>Octubre 26 - 29, 2023</w:t>
      </w:r>
    </w:p>
    <w:p w14:paraId="664A67E2" w14:textId="605C556A" w:rsidR="00D86C65" w:rsidRPr="00D86C65" w:rsidRDefault="00D86C65" w:rsidP="00D86C6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86C65">
        <w:rPr>
          <w:rFonts w:ascii="Arial" w:hAnsi="Arial" w:cs="Arial"/>
          <w:sz w:val="24"/>
          <w:szCs w:val="24"/>
        </w:rPr>
        <w:t>GAD Parroquial Mindo</w:t>
      </w:r>
      <w:r>
        <w:rPr>
          <w:rFonts w:ascii="Arial" w:hAnsi="Arial" w:cs="Arial"/>
          <w:sz w:val="24"/>
          <w:szCs w:val="24"/>
        </w:rPr>
        <w:t xml:space="preserve"> | </w:t>
      </w:r>
      <w:r w:rsidRPr="00D86C65">
        <w:rPr>
          <w:rFonts w:ascii="Arial" w:hAnsi="Arial" w:cs="Arial"/>
          <w:sz w:val="24"/>
          <w:szCs w:val="24"/>
        </w:rPr>
        <w:t>Mindo | Ecuador</w:t>
      </w:r>
    </w:p>
    <w:p w14:paraId="0D80A7FA" w14:textId="1FEBFB34" w:rsidR="003E7F3A" w:rsidRPr="00A749A8" w:rsidRDefault="00D86C65" w:rsidP="00D86C65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D86C65">
        <w:rPr>
          <w:rFonts w:ascii="Arial" w:hAnsi="Arial" w:cs="Arial"/>
          <w:sz w:val="24"/>
          <w:szCs w:val="24"/>
        </w:rPr>
        <w:t>https://www.birdfair.net</w:t>
      </w:r>
    </w:p>
    <w:p w14:paraId="005D9FD9" w14:textId="341C52EA" w:rsidR="00171C72" w:rsidRPr="00171C72" w:rsidRDefault="00171C72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2CA0640" w14:textId="6B91A177" w:rsidR="00171C72" w:rsidRPr="00171C72" w:rsidRDefault="00171C72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B5E847E" w14:textId="5C4C6AD0" w:rsidR="00171C72" w:rsidRPr="00171C72" w:rsidRDefault="00171C72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74F9532" w14:textId="287A9661" w:rsidR="00B44E8D" w:rsidRPr="00B44E8D" w:rsidRDefault="00B44E8D" w:rsidP="00171C7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sectPr w:rsidR="00B44E8D" w:rsidRPr="00B44E8D" w:rsidSect="00C4502A">
      <w:headerReference w:type="default" r:id="rId11"/>
      <w:pgSz w:w="12240" w:h="15840" w:code="1"/>
      <w:pgMar w:top="3119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41B91" w14:textId="77777777" w:rsidR="00E641FB" w:rsidRDefault="00E641FB" w:rsidP="00A0219A">
      <w:pPr>
        <w:spacing w:after="0" w:line="240" w:lineRule="auto"/>
      </w:pPr>
      <w:r>
        <w:separator/>
      </w:r>
    </w:p>
  </w:endnote>
  <w:endnote w:type="continuationSeparator" w:id="0">
    <w:p w14:paraId="65B71D9D" w14:textId="77777777" w:rsidR="00E641FB" w:rsidRDefault="00E641FB" w:rsidP="00A0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26195" w14:textId="77777777" w:rsidR="00E641FB" w:rsidRDefault="00E641FB" w:rsidP="00A0219A">
      <w:pPr>
        <w:spacing w:after="0" w:line="240" w:lineRule="auto"/>
      </w:pPr>
      <w:r>
        <w:separator/>
      </w:r>
    </w:p>
  </w:footnote>
  <w:footnote w:type="continuationSeparator" w:id="0">
    <w:p w14:paraId="76868E34" w14:textId="77777777" w:rsidR="00E641FB" w:rsidRDefault="00E641FB" w:rsidP="00A02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CCACD" w14:textId="7AD3ABFA" w:rsidR="002A5A57" w:rsidRDefault="0079305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1BD562" wp14:editId="11EDFD47">
          <wp:simplePos x="0" y="0"/>
          <wp:positionH relativeFrom="page">
            <wp:posOffset>9525</wp:posOffset>
          </wp:positionH>
          <wp:positionV relativeFrom="page">
            <wp:posOffset>814</wp:posOffset>
          </wp:positionV>
          <wp:extent cx="7735431" cy="1791171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35431" cy="179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6035F"/>
    <w:multiLevelType w:val="hybridMultilevel"/>
    <w:tmpl w:val="FDA65A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C3FDC"/>
    <w:multiLevelType w:val="hybridMultilevel"/>
    <w:tmpl w:val="38B4A4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B69E0"/>
    <w:multiLevelType w:val="multilevel"/>
    <w:tmpl w:val="2D84AE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8474A3"/>
    <w:multiLevelType w:val="multilevel"/>
    <w:tmpl w:val="AE72FC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48097913">
    <w:abstractNumId w:val="3"/>
  </w:num>
  <w:num w:numId="2" w16cid:durableId="395860043">
    <w:abstractNumId w:val="0"/>
  </w:num>
  <w:num w:numId="3" w16cid:durableId="1038432290">
    <w:abstractNumId w:val="1"/>
  </w:num>
  <w:num w:numId="4" w16cid:durableId="2196339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BCD"/>
    <w:rsid w:val="00033D16"/>
    <w:rsid w:val="0008728B"/>
    <w:rsid w:val="00105222"/>
    <w:rsid w:val="00140510"/>
    <w:rsid w:val="00171C72"/>
    <w:rsid w:val="0022622B"/>
    <w:rsid w:val="0023118A"/>
    <w:rsid w:val="002A5A57"/>
    <w:rsid w:val="002C4195"/>
    <w:rsid w:val="00302D2E"/>
    <w:rsid w:val="0037688E"/>
    <w:rsid w:val="003B20FD"/>
    <w:rsid w:val="003E7F3A"/>
    <w:rsid w:val="003F0F24"/>
    <w:rsid w:val="004A2177"/>
    <w:rsid w:val="004A4BC6"/>
    <w:rsid w:val="00510EEB"/>
    <w:rsid w:val="0052784C"/>
    <w:rsid w:val="00617339"/>
    <w:rsid w:val="006A39E1"/>
    <w:rsid w:val="006B09FE"/>
    <w:rsid w:val="006E0448"/>
    <w:rsid w:val="00793055"/>
    <w:rsid w:val="008820F8"/>
    <w:rsid w:val="00892768"/>
    <w:rsid w:val="008E0374"/>
    <w:rsid w:val="008E40C5"/>
    <w:rsid w:val="009366EA"/>
    <w:rsid w:val="009A6DD2"/>
    <w:rsid w:val="009C2597"/>
    <w:rsid w:val="009D4B2C"/>
    <w:rsid w:val="00A0219A"/>
    <w:rsid w:val="00A306FB"/>
    <w:rsid w:val="00A749A8"/>
    <w:rsid w:val="00A90864"/>
    <w:rsid w:val="00AD47FA"/>
    <w:rsid w:val="00B44E8D"/>
    <w:rsid w:val="00B56E53"/>
    <w:rsid w:val="00B72CEE"/>
    <w:rsid w:val="00C4502A"/>
    <w:rsid w:val="00C62EBE"/>
    <w:rsid w:val="00C95BCD"/>
    <w:rsid w:val="00D349B2"/>
    <w:rsid w:val="00D36CE8"/>
    <w:rsid w:val="00D60304"/>
    <w:rsid w:val="00D86C65"/>
    <w:rsid w:val="00E343B0"/>
    <w:rsid w:val="00E641FB"/>
    <w:rsid w:val="00EB74E1"/>
    <w:rsid w:val="00EC29FC"/>
    <w:rsid w:val="00F03775"/>
    <w:rsid w:val="00F25AE3"/>
    <w:rsid w:val="00F40F42"/>
    <w:rsid w:val="00F466F7"/>
    <w:rsid w:val="00FC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5069BE"/>
  <w15:chartTrackingRefBased/>
  <w15:docId w15:val="{3D7DB583-E8DB-44B6-943B-8ECF444CD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95BC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02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219A"/>
  </w:style>
  <w:style w:type="paragraph" w:styleId="Piedepgina">
    <w:name w:val="footer"/>
    <w:basedOn w:val="Normal"/>
    <w:link w:val="PiedepginaCar"/>
    <w:uiPriority w:val="99"/>
    <w:unhideWhenUsed/>
    <w:rsid w:val="00A021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219A"/>
  </w:style>
  <w:style w:type="character" w:styleId="Hipervnculo">
    <w:name w:val="Hyperlink"/>
    <w:basedOn w:val="Fuentedeprrafopredeter"/>
    <w:uiPriority w:val="99"/>
    <w:unhideWhenUsed/>
    <w:rsid w:val="003E7F3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F3A"/>
    <w:rPr>
      <w:color w:val="605E5C"/>
      <w:shd w:val="clear" w:color="auto" w:fill="E1DFDD"/>
    </w:rPr>
  </w:style>
  <w:style w:type="table" w:styleId="Sombreadoclaro">
    <w:name w:val="Light Shading"/>
    <w:basedOn w:val="Tablanormal"/>
    <w:uiPriority w:val="60"/>
    <w:rsid w:val="00033D16"/>
    <w:pPr>
      <w:spacing w:after="0" w:line="240" w:lineRule="auto"/>
    </w:pPr>
    <w:rPr>
      <w:rFonts w:ascii="Calibri" w:eastAsia="Calibri" w:hAnsi="Calibri" w:cs="Calibri"/>
      <w:color w:val="000000" w:themeColor="text1" w:themeShade="BF"/>
      <w:lang w:eastAsia="es-CO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cion@birdfair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334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Wladimir Giraldo Velásquez</dc:creator>
  <cp:keywords/>
  <dc:description/>
  <cp:lastModifiedBy>Wladimir Giraldo Velásquez</cp:lastModifiedBy>
  <cp:revision>17</cp:revision>
  <dcterms:created xsi:type="dcterms:W3CDTF">2023-03-18T15:17:00Z</dcterms:created>
  <dcterms:modified xsi:type="dcterms:W3CDTF">2023-03-22T13:55:00Z</dcterms:modified>
</cp:coreProperties>
</file>